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249A31E0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  <w:b/>
          <w:bCs/>
        </w:rPr>
        <w:t>OGGETTO:</w:t>
      </w:r>
      <w:r w:rsidRPr="009D2EF4">
        <w:rPr>
          <w:rFonts w:cstheme="minorHAnsi"/>
        </w:rPr>
        <w:t xml:space="preserve"> Operazione n. _________ del Programma degli Interventi approvato dall’Assemblea dei Sindaci in data _____________ con titolo “_____________________________” del Comune di __________________ nell’ambito della Strategia Territoriale (ST) dell’Area </w:t>
      </w:r>
      <w:r w:rsidR="001F0CCC">
        <w:rPr>
          <w:rFonts w:cstheme="minorHAnsi"/>
        </w:rPr>
        <w:t>Interna</w:t>
      </w:r>
      <w:r w:rsidRPr="009D2EF4">
        <w:rPr>
          <w:rFonts w:cstheme="minorHAnsi"/>
        </w:rPr>
        <w:t xml:space="preserve"> di ________________, a valere sulla Priorità “________________” – Obiettivo Specifico “______________________” – Azione _____________ PR FESR 2021-2027 -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4DAF4" w14:textId="77777777" w:rsidR="005E677D" w:rsidRDefault="005E677D" w:rsidP="007F4EE6">
      <w:r>
        <w:separator/>
      </w:r>
    </w:p>
  </w:endnote>
  <w:endnote w:type="continuationSeparator" w:id="0">
    <w:p w14:paraId="690B2745" w14:textId="77777777" w:rsidR="005E677D" w:rsidRDefault="005E677D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0E4B" w14:textId="77777777" w:rsidR="005E677D" w:rsidRDefault="005E677D" w:rsidP="007F4EE6">
      <w:r>
        <w:separator/>
      </w:r>
    </w:p>
  </w:footnote>
  <w:footnote w:type="continuationSeparator" w:id="0">
    <w:p w14:paraId="101C865B" w14:textId="77777777" w:rsidR="005E677D" w:rsidRDefault="005E677D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A3E"/>
    <w:rsid w:val="00063BAD"/>
    <w:rsid w:val="000D1F62"/>
    <w:rsid w:val="001F0CCC"/>
    <w:rsid w:val="002E2548"/>
    <w:rsid w:val="00441AC5"/>
    <w:rsid w:val="00590A3E"/>
    <w:rsid w:val="005E677D"/>
    <w:rsid w:val="007A3C64"/>
    <w:rsid w:val="007F4EE6"/>
    <w:rsid w:val="00897CF1"/>
    <w:rsid w:val="009D2EF4"/>
    <w:rsid w:val="009F7DA9"/>
    <w:rsid w:val="00A96839"/>
    <w:rsid w:val="00D778C2"/>
    <w:rsid w:val="00DB00B4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chartTrackingRefBased/>
  <w15:docId w15:val="{680E5794-8455-1A4A-9FE6-3C63D336A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2025-04-03T11:09:00Z</dcterms:created>
  <dcterms:modified xsi:type="dcterms:W3CDTF">2025-04-03T11:09:00Z</dcterms:modified>
</cp:coreProperties>
</file>